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885" w:type="dxa"/>
        <w:tblLook w:val="04A0"/>
      </w:tblPr>
      <w:tblGrid>
        <w:gridCol w:w="5207"/>
        <w:gridCol w:w="4858"/>
      </w:tblGrid>
      <w:tr w:rsidR="00851749" w:rsidTr="008C6E43">
        <w:trPr>
          <w:trHeight w:val="1775"/>
        </w:trPr>
        <w:tc>
          <w:tcPr>
            <w:tcW w:w="10065" w:type="dxa"/>
            <w:gridSpan w:val="2"/>
            <w:shd w:val="clear" w:color="auto" w:fill="548DD4" w:themeFill="text2" w:themeFillTint="99"/>
            <w:vAlign w:val="bottom"/>
          </w:tcPr>
          <w:p w:rsidR="00851749" w:rsidRPr="000D4E9B" w:rsidRDefault="000D4E9B" w:rsidP="00231E40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ΓΕΝΙΚΟ ΝΟΣΟΚΟΜΕΙΟ – ΚΕΝΤΡΟ ΥΓΕΙΑΣ</w:t>
            </w:r>
            <w:r w:rsidR="00851749" w:rsidRPr="000D4E9B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 xml:space="preserve"> ΙΕΡΑΠΕΤΡΑΣ</w:t>
            </w:r>
          </w:p>
          <w:p w:rsidR="00851749" w:rsidRDefault="00851749" w:rsidP="00231E40">
            <w:pPr>
              <w:jc w:val="center"/>
            </w:pPr>
            <w:r w:rsidRPr="000D4E9B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ΤΗΛΕΦΩΝΙΚΟΣ ΚΑΤΑΛΟΓΟΣ</w:t>
            </w:r>
          </w:p>
        </w:tc>
      </w:tr>
      <w:tr w:rsidR="00851749" w:rsidTr="004F0A59">
        <w:trPr>
          <w:trHeight w:val="967"/>
        </w:trPr>
        <w:tc>
          <w:tcPr>
            <w:tcW w:w="5207" w:type="dxa"/>
            <w:vAlign w:val="bottom"/>
          </w:tcPr>
          <w:p w:rsidR="00851749" w:rsidRPr="00A66034" w:rsidRDefault="00851749" w:rsidP="0052584C">
            <w:pPr>
              <w:tabs>
                <w:tab w:val="center" w:pos="2677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66034">
              <w:rPr>
                <w:rFonts w:ascii="Arial" w:hAnsi="Arial" w:cs="Arial"/>
                <w:b/>
                <w:sz w:val="36"/>
                <w:szCs w:val="36"/>
              </w:rPr>
              <w:t>ΤΗΛΕΦΩΝΙΚΟ ΚΕΝΤΡΟ</w:t>
            </w:r>
          </w:p>
        </w:tc>
        <w:tc>
          <w:tcPr>
            <w:tcW w:w="4858" w:type="dxa"/>
            <w:vAlign w:val="bottom"/>
          </w:tcPr>
          <w:p w:rsidR="00851749" w:rsidRPr="00A66034" w:rsidRDefault="00851749" w:rsidP="0052584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66034">
              <w:rPr>
                <w:rFonts w:ascii="Arial" w:hAnsi="Arial" w:cs="Arial"/>
                <w:b/>
                <w:sz w:val="36"/>
                <w:szCs w:val="36"/>
              </w:rPr>
              <w:t>28423</w:t>
            </w:r>
            <w:r w:rsidR="00A6603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A66034">
              <w:rPr>
                <w:rFonts w:ascii="Arial" w:hAnsi="Arial" w:cs="Arial"/>
                <w:b/>
                <w:sz w:val="36"/>
                <w:szCs w:val="36"/>
              </w:rPr>
              <w:t>-</w:t>
            </w:r>
            <w:r w:rsidR="00A6603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A66034">
              <w:rPr>
                <w:rFonts w:ascii="Arial" w:hAnsi="Arial" w:cs="Arial"/>
                <w:b/>
                <w:sz w:val="36"/>
                <w:szCs w:val="36"/>
              </w:rPr>
              <w:t>40222</w:t>
            </w:r>
          </w:p>
        </w:tc>
      </w:tr>
      <w:tr w:rsidR="00851749" w:rsidTr="008C6E43">
        <w:trPr>
          <w:trHeight w:val="1274"/>
        </w:trPr>
        <w:tc>
          <w:tcPr>
            <w:tcW w:w="10065" w:type="dxa"/>
            <w:gridSpan w:val="2"/>
            <w:vAlign w:val="bottom"/>
          </w:tcPr>
          <w:p w:rsidR="00851749" w:rsidRPr="00F72D09" w:rsidRDefault="00851749" w:rsidP="005258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72D09">
              <w:rPr>
                <w:rFonts w:ascii="Arial" w:hAnsi="Arial" w:cs="Arial"/>
                <w:sz w:val="36"/>
                <w:szCs w:val="36"/>
              </w:rPr>
              <w:t xml:space="preserve">ΑΠΟ ΕΞΩΤΕΡΙΚΗ ΓΡΑΜΜΗ, ΚΑΛΕΣΤΕ </w:t>
            </w:r>
            <w:r w:rsidRPr="00F72D09">
              <w:rPr>
                <w:rFonts w:ascii="Arial" w:hAnsi="Arial" w:cs="Arial"/>
                <w:b/>
                <w:sz w:val="36"/>
                <w:szCs w:val="36"/>
              </w:rPr>
              <w:t>28423</w:t>
            </w:r>
            <w:r w:rsidR="00A66034" w:rsidRPr="00F72D0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F72D09">
              <w:rPr>
                <w:rFonts w:ascii="Arial" w:hAnsi="Arial" w:cs="Arial"/>
                <w:b/>
                <w:sz w:val="36"/>
                <w:szCs w:val="36"/>
              </w:rPr>
              <w:t>-</w:t>
            </w:r>
            <w:r w:rsidR="00A66034" w:rsidRPr="00F72D0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F72D09">
              <w:rPr>
                <w:rFonts w:ascii="Arial" w:hAnsi="Arial" w:cs="Arial"/>
                <w:b/>
                <w:sz w:val="36"/>
                <w:szCs w:val="36"/>
              </w:rPr>
              <w:t>40</w:t>
            </w:r>
            <w:r w:rsidR="00A66034" w:rsidRPr="00F72D0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F72D09">
              <w:rPr>
                <w:rFonts w:ascii="Arial" w:hAnsi="Arial" w:cs="Arial"/>
                <w:b/>
                <w:sz w:val="36"/>
                <w:szCs w:val="36"/>
              </w:rPr>
              <w:t>ΧΧΧ</w:t>
            </w:r>
            <w:r w:rsidRPr="00F72D0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66034" w:rsidRPr="00F72D09">
              <w:rPr>
                <w:rFonts w:ascii="Arial" w:hAnsi="Arial" w:cs="Arial"/>
                <w:sz w:val="36"/>
                <w:szCs w:val="36"/>
              </w:rPr>
              <w:t xml:space="preserve">             </w:t>
            </w:r>
            <w:r w:rsidR="00F72D09" w:rsidRPr="00F72D09">
              <w:rPr>
                <w:rFonts w:ascii="Arial" w:hAnsi="Arial" w:cs="Arial"/>
                <w:sz w:val="36"/>
                <w:szCs w:val="36"/>
              </w:rPr>
              <w:t xml:space="preserve">   </w:t>
            </w:r>
            <w:r w:rsidR="00A66034" w:rsidRPr="00F72D09">
              <w:rPr>
                <w:rFonts w:ascii="Arial" w:hAnsi="Arial" w:cs="Arial"/>
                <w:sz w:val="36"/>
                <w:szCs w:val="36"/>
              </w:rPr>
              <w:t xml:space="preserve">              </w:t>
            </w:r>
            <w:r w:rsidRPr="00F72D09">
              <w:rPr>
                <w:rFonts w:ascii="Arial" w:hAnsi="Arial" w:cs="Arial"/>
                <w:sz w:val="36"/>
                <w:szCs w:val="36"/>
              </w:rPr>
              <w:t xml:space="preserve">(όπου </w:t>
            </w:r>
            <w:r w:rsidRPr="00F72D09">
              <w:rPr>
                <w:rFonts w:ascii="Arial" w:hAnsi="Arial" w:cs="Arial"/>
                <w:b/>
                <w:sz w:val="36"/>
                <w:szCs w:val="36"/>
              </w:rPr>
              <w:t xml:space="preserve">ΧΧΧ </w:t>
            </w:r>
            <w:r w:rsidRPr="00F72D09">
              <w:rPr>
                <w:rFonts w:ascii="Arial" w:hAnsi="Arial" w:cs="Arial"/>
                <w:sz w:val="36"/>
                <w:szCs w:val="36"/>
              </w:rPr>
              <w:t>τα 3 ψηφία του Τμήματος που σας ενδιαφέρει)</w:t>
            </w:r>
          </w:p>
        </w:tc>
      </w:tr>
      <w:tr w:rsidR="00185A50" w:rsidTr="008C6E43">
        <w:trPr>
          <w:trHeight w:val="145"/>
        </w:trPr>
        <w:tc>
          <w:tcPr>
            <w:tcW w:w="10065" w:type="dxa"/>
            <w:gridSpan w:val="2"/>
            <w:shd w:val="clear" w:color="auto" w:fill="8DB3E2" w:themeFill="text2" w:themeFillTint="66"/>
          </w:tcPr>
          <w:p w:rsidR="00185A50" w:rsidRPr="00F72D09" w:rsidRDefault="00185A50" w:rsidP="00185A5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72D09">
              <w:rPr>
                <w:rFonts w:ascii="Arial" w:hAnsi="Arial" w:cs="Arial"/>
                <w:b/>
                <w:sz w:val="36"/>
                <w:szCs w:val="36"/>
              </w:rPr>
              <w:t>ΔΙΟΙΚΗΣΗ</w:t>
            </w:r>
          </w:p>
        </w:tc>
      </w:tr>
      <w:tr w:rsidR="00851749" w:rsidTr="008C6E43">
        <w:trPr>
          <w:trHeight w:val="535"/>
        </w:trPr>
        <w:tc>
          <w:tcPr>
            <w:tcW w:w="5207" w:type="dxa"/>
            <w:tcBorders>
              <w:bottom w:val="single" w:sz="4" w:space="0" w:color="000000" w:themeColor="text1"/>
            </w:tcBorders>
            <w:vAlign w:val="bottom"/>
          </w:tcPr>
          <w:p w:rsidR="00851749" w:rsidRPr="00F72D09" w:rsidRDefault="00D37D11" w:rsidP="008C6E43">
            <w:pPr>
              <w:rPr>
                <w:rFonts w:ascii="Arial" w:hAnsi="Arial" w:cs="Arial"/>
                <w:sz w:val="36"/>
                <w:szCs w:val="36"/>
              </w:rPr>
            </w:pPr>
            <w:r w:rsidRPr="00F72D09">
              <w:rPr>
                <w:rFonts w:ascii="Arial" w:hAnsi="Arial" w:cs="Arial"/>
                <w:sz w:val="36"/>
                <w:szCs w:val="36"/>
              </w:rPr>
              <w:t>ΔΙΟΙΚΗΤΗΣ - ΓΡΑΜΜΑΤΕΙΑ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  <w:vAlign w:val="bottom"/>
          </w:tcPr>
          <w:p w:rsidR="00851749" w:rsidRPr="00F72D09" w:rsidRDefault="00D37D11" w:rsidP="008C6E43">
            <w:pPr>
              <w:rPr>
                <w:rFonts w:ascii="Arial" w:hAnsi="Arial" w:cs="Arial"/>
                <w:sz w:val="36"/>
                <w:szCs w:val="36"/>
              </w:rPr>
            </w:pPr>
            <w:r w:rsidRPr="00F72D09">
              <w:rPr>
                <w:rFonts w:ascii="Arial" w:hAnsi="Arial" w:cs="Arial"/>
                <w:sz w:val="36"/>
                <w:szCs w:val="36"/>
              </w:rPr>
              <w:t>200,</w:t>
            </w:r>
            <w:r w:rsidR="003500B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F72D09">
              <w:rPr>
                <w:rFonts w:ascii="Arial" w:hAnsi="Arial" w:cs="Arial"/>
                <w:sz w:val="36"/>
                <w:szCs w:val="36"/>
              </w:rPr>
              <w:t>201</w:t>
            </w:r>
          </w:p>
        </w:tc>
      </w:tr>
      <w:tr w:rsidR="003500BA" w:rsidTr="008C6E43">
        <w:trPr>
          <w:trHeight w:val="145"/>
        </w:trPr>
        <w:tc>
          <w:tcPr>
            <w:tcW w:w="10065" w:type="dxa"/>
            <w:gridSpan w:val="2"/>
            <w:shd w:val="clear" w:color="auto" w:fill="8DB3E2" w:themeFill="text2" w:themeFillTint="66"/>
          </w:tcPr>
          <w:p w:rsidR="003500BA" w:rsidRPr="003500BA" w:rsidRDefault="003500BA" w:rsidP="003500B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500BA">
              <w:rPr>
                <w:rFonts w:ascii="Arial" w:hAnsi="Arial" w:cs="Arial"/>
                <w:b/>
                <w:sz w:val="36"/>
                <w:szCs w:val="36"/>
              </w:rPr>
              <w:t>ΔΙΟΙΚΗΤΙΚΗ ΥΠΗΡΕΣΙΑ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F72D09" w:rsidRDefault="00B564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ΠΡΩΤΟΚΟΛΛΟ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851749" w:rsidRPr="00F72D09" w:rsidRDefault="000E7D3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207</w:t>
            </w:r>
          </w:p>
        </w:tc>
      </w:tr>
      <w:tr w:rsidR="00513BA3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513BA3" w:rsidRDefault="00513B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ΓΡΑΦΕΙΟ ΠΡΟΣΩΠΙΚΟΥ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513BA3" w:rsidRPr="00F72D09" w:rsidRDefault="00513B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205</w:t>
            </w:r>
          </w:p>
        </w:tc>
      </w:tr>
      <w:tr w:rsidR="00FB7270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B7270" w:rsidRDefault="00FB727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Π</w:t>
            </w:r>
            <w:r w:rsidR="004D7EA1">
              <w:rPr>
                <w:rFonts w:ascii="Arial" w:hAnsi="Arial" w:cs="Arial"/>
                <w:sz w:val="36"/>
                <w:szCs w:val="36"/>
              </w:rPr>
              <w:t>.</w:t>
            </w:r>
            <w:r>
              <w:rPr>
                <w:rFonts w:ascii="Arial" w:hAnsi="Arial" w:cs="Arial"/>
                <w:sz w:val="36"/>
                <w:szCs w:val="36"/>
              </w:rPr>
              <w:t>Ε</w:t>
            </w:r>
            <w:r w:rsidR="004D7EA1">
              <w:rPr>
                <w:rFonts w:ascii="Arial" w:hAnsi="Arial" w:cs="Arial"/>
                <w:sz w:val="36"/>
                <w:szCs w:val="36"/>
              </w:rPr>
              <w:t>.</w:t>
            </w:r>
            <w:r>
              <w:rPr>
                <w:rFonts w:ascii="Arial" w:hAnsi="Arial" w:cs="Arial"/>
                <w:sz w:val="36"/>
                <w:szCs w:val="36"/>
              </w:rPr>
              <w:t>Δ</w:t>
            </w:r>
            <w:r w:rsidR="004D7EA1">
              <w:rPr>
                <w:rFonts w:ascii="Arial" w:hAnsi="Arial" w:cs="Arial"/>
                <w:sz w:val="36"/>
                <w:szCs w:val="36"/>
              </w:rPr>
              <w:t>.</w:t>
            </w:r>
            <w:r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B7270" w:rsidRDefault="00527E3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219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851749" w:rsidRPr="00F72D09" w:rsidRDefault="00B564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ΤΜΗΜΑ ΥΠΟΔΟΧΗΣ-ΡΑΝΤΕΒΟΥ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  <w:shd w:val="pct10" w:color="auto" w:fill="auto"/>
            <w:vAlign w:val="bottom"/>
          </w:tcPr>
          <w:p w:rsidR="00851749" w:rsidRPr="00F72D09" w:rsidRDefault="00B564D4" w:rsidP="00713B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224</w:t>
            </w:r>
            <w:r w:rsidR="00366D58">
              <w:rPr>
                <w:rFonts w:ascii="Arial" w:hAnsi="Arial" w:cs="Arial"/>
                <w:sz w:val="36"/>
                <w:szCs w:val="36"/>
              </w:rPr>
              <w:t>, 120</w:t>
            </w:r>
            <w:r w:rsidR="004C7A32">
              <w:rPr>
                <w:rFonts w:ascii="Arial" w:hAnsi="Arial" w:cs="Arial"/>
                <w:sz w:val="36"/>
                <w:szCs w:val="36"/>
              </w:rPr>
              <w:t>, 122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749" w:rsidRPr="00F72D09" w:rsidRDefault="00B564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ΤΜΗΜΑ ΚΙΝΗΣΗΣ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749" w:rsidRPr="00F72D09" w:rsidRDefault="00B564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221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851749" w:rsidRPr="00F72D09" w:rsidRDefault="004C7A3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ΓΡΑΦΕΙΟ ΛΗΠΤΩΝ/ΤΡΙΩΝ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  <w:shd w:val="pct10" w:color="auto" w:fill="auto"/>
            <w:vAlign w:val="bottom"/>
          </w:tcPr>
          <w:p w:rsidR="00851749" w:rsidRPr="00F72D09" w:rsidRDefault="00B564D4" w:rsidP="005A04F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223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shd w:val="clear" w:color="auto" w:fill="auto"/>
          </w:tcPr>
          <w:p w:rsidR="00851749" w:rsidRPr="00F72D09" w:rsidRDefault="00B564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ΤΜΗΜΑ ΠΛΗΡΟΦΟΡΙΚΗΣ</w:t>
            </w:r>
          </w:p>
        </w:tc>
        <w:tc>
          <w:tcPr>
            <w:tcW w:w="4858" w:type="dxa"/>
            <w:shd w:val="clear" w:color="auto" w:fill="auto"/>
          </w:tcPr>
          <w:p w:rsidR="00851749" w:rsidRPr="00F72D09" w:rsidRDefault="00B564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121</w:t>
            </w:r>
          </w:p>
        </w:tc>
      </w:tr>
      <w:tr w:rsidR="00B564D4" w:rsidTr="008C6E43">
        <w:trPr>
          <w:trHeight w:val="145"/>
        </w:trPr>
        <w:tc>
          <w:tcPr>
            <w:tcW w:w="10065" w:type="dxa"/>
            <w:gridSpan w:val="2"/>
            <w:shd w:val="clear" w:color="auto" w:fill="8DB3E2" w:themeFill="text2" w:themeFillTint="66"/>
          </w:tcPr>
          <w:p w:rsidR="00B564D4" w:rsidRPr="00B564D4" w:rsidRDefault="00B564D4" w:rsidP="00B564D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564D4">
              <w:rPr>
                <w:rFonts w:ascii="Arial" w:hAnsi="Arial" w:cs="Arial"/>
                <w:b/>
                <w:sz w:val="36"/>
                <w:szCs w:val="36"/>
              </w:rPr>
              <w:t>ΟΙΚΟΝΟΜΙΚΟ ΤΜΗΜΑ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F72D09" w:rsidRDefault="00B564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ΔΙΕΥΘΥΝΤΗΣ - ΜΙΣΘΟΔΟΣΙΑ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851749" w:rsidRPr="00F72D09" w:rsidRDefault="00E048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208</w:t>
            </w:r>
          </w:p>
        </w:tc>
      </w:tr>
      <w:tr w:rsidR="00851749" w:rsidTr="0081055B">
        <w:trPr>
          <w:trHeight w:val="145"/>
        </w:trPr>
        <w:tc>
          <w:tcPr>
            <w:tcW w:w="5207" w:type="dxa"/>
            <w:shd w:val="pct10" w:color="auto" w:fill="auto"/>
          </w:tcPr>
          <w:p w:rsidR="00851749" w:rsidRPr="00F72D09" w:rsidRDefault="00E048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ΠΡΟΪΣΤΑΜΕΝΗ ΟΙΚΟΝΟΜΙΚΟΥ</w:t>
            </w:r>
          </w:p>
        </w:tc>
        <w:tc>
          <w:tcPr>
            <w:tcW w:w="4858" w:type="dxa"/>
            <w:shd w:val="pct10" w:color="auto" w:fill="auto"/>
            <w:vAlign w:val="bottom"/>
          </w:tcPr>
          <w:p w:rsidR="00851749" w:rsidRPr="00F72D09" w:rsidRDefault="00E04897" w:rsidP="008105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202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F72D09" w:rsidRDefault="00E048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ΛΟΓΙΣΤΗΡΙΟ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851749" w:rsidRPr="00F72D09" w:rsidRDefault="005A020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289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shd w:val="pct10" w:color="auto" w:fill="auto"/>
          </w:tcPr>
          <w:p w:rsidR="00851749" w:rsidRPr="00F72D09" w:rsidRDefault="00E048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ΓΡΑΦΕΙΟ ΠΡΟΜΗΘΕΙΩΝ</w:t>
            </w:r>
          </w:p>
        </w:tc>
        <w:tc>
          <w:tcPr>
            <w:tcW w:w="4858" w:type="dxa"/>
            <w:shd w:val="pct10" w:color="auto" w:fill="auto"/>
          </w:tcPr>
          <w:p w:rsidR="00851749" w:rsidRPr="00F72D09" w:rsidRDefault="004C7A3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203, </w:t>
            </w:r>
            <w:r w:rsidR="00E04897">
              <w:rPr>
                <w:rFonts w:ascii="Arial" w:hAnsi="Arial" w:cs="Arial"/>
                <w:sz w:val="36"/>
                <w:szCs w:val="36"/>
              </w:rPr>
              <w:t>204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F72D09" w:rsidRDefault="00E048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ΤΑΜΕΙΟ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851749" w:rsidRPr="00F72D09" w:rsidRDefault="00E048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209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shd w:val="pct10" w:color="auto" w:fill="auto"/>
          </w:tcPr>
          <w:p w:rsidR="00851749" w:rsidRPr="00F72D09" w:rsidRDefault="00E048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ΑΠΟΘΗΚΗ ΥΛΙΚΟΥ</w:t>
            </w:r>
          </w:p>
        </w:tc>
        <w:tc>
          <w:tcPr>
            <w:tcW w:w="4858" w:type="dxa"/>
            <w:shd w:val="pct10" w:color="auto" w:fill="auto"/>
          </w:tcPr>
          <w:p w:rsidR="00851749" w:rsidRPr="00F72D09" w:rsidRDefault="00E048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275</w:t>
            </w:r>
          </w:p>
        </w:tc>
      </w:tr>
      <w:tr w:rsidR="00D44DD8" w:rsidTr="008C6E43">
        <w:trPr>
          <w:trHeight w:val="145"/>
        </w:trPr>
        <w:tc>
          <w:tcPr>
            <w:tcW w:w="10065" w:type="dxa"/>
            <w:gridSpan w:val="2"/>
            <w:shd w:val="clear" w:color="auto" w:fill="8DB3E2" w:themeFill="text2" w:themeFillTint="66"/>
          </w:tcPr>
          <w:p w:rsidR="00D44DD8" w:rsidRPr="00D44DD8" w:rsidRDefault="00D44DD8" w:rsidP="00D44DD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44DD8">
              <w:rPr>
                <w:rFonts w:ascii="Arial" w:hAnsi="Arial" w:cs="Arial"/>
                <w:b/>
                <w:sz w:val="36"/>
                <w:szCs w:val="36"/>
              </w:rPr>
              <w:t>ΦΑΡΜΑΚΕΙΟ</w:t>
            </w:r>
          </w:p>
        </w:tc>
      </w:tr>
      <w:tr w:rsidR="00851749" w:rsidTr="008C6E43">
        <w:trPr>
          <w:trHeight w:val="487"/>
        </w:trPr>
        <w:tc>
          <w:tcPr>
            <w:tcW w:w="5207" w:type="dxa"/>
            <w:vAlign w:val="bottom"/>
          </w:tcPr>
          <w:p w:rsidR="00851749" w:rsidRPr="00F72D09" w:rsidRDefault="00EB56E3" w:rsidP="008C6E4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ΠΡΟΪΣΤΑΜΕΝΗ / </w:t>
            </w:r>
            <w:r w:rsidR="000E476E">
              <w:rPr>
                <w:rFonts w:ascii="Arial" w:hAnsi="Arial" w:cs="Arial"/>
                <w:sz w:val="36"/>
                <w:szCs w:val="36"/>
              </w:rPr>
              <w:t>ΔΙΑΧΕΙΡΙΣΗ</w:t>
            </w:r>
          </w:p>
        </w:tc>
        <w:tc>
          <w:tcPr>
            <w:tcW w:w="4858" w:type="dxa"/>
            <w:vAlign w:val="bottom"/>
          </w:tcPr>
          <w:p w:rsidR="00851749" w:rsidRPr="008C6E43" w:rsidRDefault="000E476E" w:rsidP="008C6E4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</w:rPr>
              <w:t>270</w:t>
            </w:r>
          </w:p>
        </w:tc>
      </w:tr>
      <w:tr w:rsidR="00D804DC" w:rsidTr="008C6E43">
        <w:trPr>
          <w:trHeight w:val="487"/>
        </w:trPr>
        <w:tc>
          <w:tcPr>
            <w:tcW w:w="5207" w:type="dxa"/>
            <w:vAlign w:val="bottom"/>
          </w:tcPr>
          <w:p w:rsidR="00D804DC" w:rsidRDefault="00D804DC" w:rsidP="008C6E4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58" w:type="dxa"/>
            <w:vAlign w:val="bottom"/>
          </w:tcPr>
          <w:p w:rsidR="00D804DC" w:rsidRDefault="00D804DC" w:rsidP="008C6E4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5902" w:rsidTr="008C6E43">
        <w:trPr>
          <w:trHeight w:val="145"/>
        </w:trPr>
        <w:tc>
          <w:tcPr>
            <w:tcW w:w="10065" w:type="dxa"/>
            <w:gridSpan w:val="2"/>
            <w:shd w:val="clear" w:color="auto" w:fill="8DB3E2" w:themeFill="text2" w:themeFillTint="66"/>
          </w:tcPr>
          <w:p w:rsidR="00225902" w:rsidRPr="00225902" w:rsidRDefault="00225902" w:rsidP="0022590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25902">
              <w:rPr>
                <w:rFonts w:ascii="Arial" w:hAnsi="Arial" w:cs="Arial"/>
                <w:b/>
                <w:sz w:val="36"/>
                <w:szCs w:val="36"/>
              </w:rPr>
              <w:lastRenderedPageBreak/>
              <w:t>ΝΟΣΗΛΕΥΤΙΚΗ ΥΠΗΡΕΣΙΑ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F72D09" w:rsidRDefault="0022590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ΔΙΕΥΘ</w:t>
            </w:r>
            <w:r w:rsidR="00AB45CA">
              <w:rPr>
                <w:rFonts w:ascii="Arial" w:hAnsi="Arial" w:cs="Arial"/>
                <w:sz w:val="36"/>
                <w:szCs w:val="36"/>
              </w:rPr>
              <w:t>ΥΝΤΡΙΑ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851749" w:rsidRPr="00F72D09" w:rsidRDefault="0022590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278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shd w:val="pct10" w:color="auto" w:fill="auto"/>
          </w:tcPr>
          <w:p w:rsidR="00851749" w:rsidRPr="00F72D09" w:rsidRDefault="0022590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ΕΠΙΣΚΕΠΤΡΙΑ ΥΓΕΙΑΣ</w:t>
            </w:r>
          </w:p>
        </w:tc>
        <w:tc>
          <w:tcPr>
            <w:tcW w:w="4858" w:type="dxa"/>
            <w:shd w:val="pct10" w:color="auto" w:fill="auto"/>
          </w:tcPr>
          <w:p w:rsidR="00851749" w:rsidRPr="00F72D09" w:rsidRDefault="00676CE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210</w:t>
            </w:r>
          </w:p>
        </w:tc>
      </w:tr>
      <w:tr w:rsidR="00947663" w:rsidTr="008C6E43">
        <w:trPr>
          <w:trHeight w:val="145"/>
        </w:trPr>
        <w:tc>
          <w:tcPr>
            <w:tcW w:w="10065" w:type="dxa"/>
            <w:gridSpan w:val="2"/>
            <w:shd w:val="clear" w:color="auto" w:fill="8DB3E2" w:themeFill="text2" w:themeFillTint="66"/>
          </w:tcPr>
          <w:p w:rsidR="00947663" w:rsidRPr="00947663" w:rsidRDefault="00947663" w:rsidP="0094766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47663">
              <w:rPr>
                <w:rFonts w:ascii="Arial" w:hAnsi="Arial" w:cs="Arial"/>
                <w:b/>
                <w:sz w:val="36"/>
                <w:szCs w:val="36"/>
              </w:rPr>
              <w:t>ΕΡΓΑΣΤΗΡΙΑ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F72D09" w:rsidRDefault="000519C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ΜΙΚΡΟΒΙΟΛΟΓΙΚΟ</w:t>
            </w:r>
            <w:r w:rsidR="00566CC6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-</w:t>
            </w:r>
            <w:r w:rsidR="00947663">
              <w:rPr>
                <w:rFonts w:ascii="Arial" w:hAnsi="Arial" w:cs="Arial"/>
                <w:sz w:val="36"/>
                <w:szCs w:val="36"/>
              </w:rPr>
              <w:t>ΔΙΕΥΘΥΝΤΗΣ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  <w:vAlign w:val="bottom"/>
          </w:tcPr>
          <w:p w:rsidR="00851749" w:rsidRPr="00F72D09" w:rsidRDefault="003A31AD" w:rsidP="00F80A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226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851749" w:rsidRPr="00F72D09" w:rsidRDefault="000519C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ΜΙΚΡΟΒΙΟΛΟΓΙΚΟ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851749" w:rsidRPr="00F72D09" w:rsidRDefault="000519C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225</w:t>
            </w:r>
          </w:p>
        </w:tc>
      </w:tr>
      <w:tr w:rsidR="00417BF0" w:rsidTr="008C6E43">
        <w:trPr>
          <w:trHeight w:val="145"/>
        </w:trPr>
        <w:tc>
          <w:tcPr>
            <w:tcW w:w="5207" w:type="dxa"/>
            <w:shd w:val="clear" w:color="auto" w:fill="auto"/>
          </w:tcPr>
          <w:p w:rsidR="00417BF0" w:rsidRDefault="00417BF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ΑΙΜΟΛΗΨΙΑ</w:t>
            </w:r>
          </w:p>
        </w:tc>
        <w:tc>
          <w:tcPr>
            <w:tcW w:w="4858" w:type="dxa"/>
            <w:shd w:val="clear" w:color="auto" w:fill="auto"/>
          </w:tcPr>
          <w:p w:rsidR="00417BF0" w:rsidRDefault="0015320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281</w:t>
            </w:r>
          </w:p>
        </w:tc>
      </w:tr>
      <w:tr w:rsidR="00ED56F0" w:rsidTr="008C6E43">
        <w:trPr>
          <w:trHeight w:val="70"/>
        </w:trPr>
        <w:tc>
          <w:tcPr>
            <w:tcW w:w="10065" w:type="dxa"/>
            <w:gridSpan w:val="2"/>
            <w:shd w:val="clear" w:color="auto" w:fill="8DB3E2" w:themeFill="text2" w:themeFillTint="66"/>
          </w:tcPr>
          <w:p w:rsidR="00ED56F0" w:rsidRPr="00ED56F0" w:rsidRDefault="00ED56F0" w:rsidP="00ED56F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D56F0">
              <w:rPr>
                <w:rFonts w:ascii="Arial" w:hAnsi="Arial" w:cs="Arial"/>
                <w:b/>
                <w:sz w:val="36"/>
                <w:szCs w:val="36"/>
              </w:rPr>
              <w:t>ΑΚΤΙΝΟΛΟΓΙΚΟ</w:t>
            </w:r>
          </w:p>
        </w:tc>
      </w:tr>
      <w:tr w:rsidR="00851749" w:rsidTr="0095049F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F72D09" w:rsidRDefault="00ED56F0" w:rsidP="00ED56F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ΑΚΤΙΝΟΛΟΓΙΚΟ </w:t>
            </w:r>
            <w:r w:rsidR="003C031B">
              <w:rPr>
                <w:rFonts w:ascii="Arial" w:hAnsi="Arial" w:cs="Arial"/>
                <w:sz w:val="36"/>
                <w:szCs w:val="36"/>
              </w:rPr>
              <w:t xml:space="preserve"> ΕΡΓΑΣΤΗΡΙΟ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  <w:vAlign w:val="bottom"/>
          </w:tcPr>
          <w:p w:rsidR="00851749" w:rsidRPr="00F72D09" w:rsidRDefault="003C031B" w:rsidP="0095049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229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851749" w:rsidRPr="00F72D09" w:rsidRDefault="003C031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ΓΡΑΦΕΙΟ ΙΑΤΡΩΝ / ΡΑΝΤΕΒΟΥ ΓΙΑ ΥΠΕΡΗΧΟ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  <w:shd w:val="pct10" w:color="auto" w:fill="auto"/>
            <w:vAlign w:val="bottom"/>
          </w:tcPr>
          <w:p w:rsidR="00851749" w:rsidRPr="00F72D09" w:rsidRDefault="003C031B" w:rsidP="005D716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290</w:t>
            </w:r>
          </w:p>
        </w:tc>
      </w:tr>
      <w:tr w:rsidR="00437F1E" w:rsidTr="00437F1E">
        <w:trPr>
          <w:trHeight w:val="145"/>
        </w:trPr>
        <w:tc>
          <w:tcPr>
            <w:tcW w:w="10065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437F1E" w:rsidRPr="00437F1E" w:rsidRDefault="00437F1E" w:rsidP="00437F1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37F1E">
              <w:rPr>
                <w:rFonts w:ascii="Arial" w:hAnsi="Arial" w:cs="Arial"/>
                <w:b/>
                <w:sz w:val="36"/>
                <w:szCs w:val="36"/>
              </w:rPr>
              <w:t>ΑΞΟΝΙΚΟΣ ΤΟΜΟΓΡΑΦΟΣ</w:t>
            </w:r>
          </w:p>
        </w:tc>
      </w:tr>
      <w:tr w:rsidR="00437F1E" w:rsidTr="00437F1E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37F1E" w:rsidRPr="00437F1E" w:rsidRDefault="00437F1E" w:rsidP="00437F1E">
            <w:pPr>
              <w:rPr>
                <w:rFonts w:ascii="Arial" w:hAnsi="Arial" w:cs="Arial"/>
                <w:sz w:val="36"/>
                <w:szCs w:val="36"/>
              </w:rPr>
            </w:pPr>
            <w:r w:rsidRPr="00437F1E">
              <w:rPr>
                <w:rFonts w:ascii="Arial" w:hAnsi="Arial" w:cs="Arial"/>
                <w:sz w:val="36"/>
                <w:szCs w:val="36"/>
              </w:rPr>
              <w:t xml:space="preserve">ΑΞΟΝΙΚΟΣ 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37F1E" w:rsidRPr="00437F1E" w:rsidRDefault="00437F1E" w:rsidP="00437F1E">
            <w:pPr>
              <w:rPr>
                <w:rFonts w:ascii="Arial" w:hAnsi="Arial" w:cs="Arial"/>
                <w:sz w:val="36"/>
                <w:szCs w:val="36"/>
              </w:rPr>
            </w:pPr>
            <w:r w:rsidRPr="00437F1E">
              <w:rPr>
                <w:rFonts w:ascii="Arial" w:hAnsi="Arial" w:cs="Arial"/>
                <w:sz w:val="36"/>
                <w:szCs w:val="36"/>
              </w:rPr>
              <w:t>101</w:t>
            </w:r>
          </w:p>
        </w:tc>
      </w:tr>
      <w:tr w:rsidR="00437F1E" w:rsidTr="00D44870">
        <w:trPr>
          <w:trHeight w:val="145"/>
        </w:trPr>
        <w:tc>
          <w:tcPr>
            <w:tcW w:w="10065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437F1E" w:rsidRPr="00437F1E" w:rsidRDefault="00437F1E" w:rsidP="00437F1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37F1E">
              <w:rPr>
                <w:rFonts w:ascii="Arial" w:hAnsi="Arial" w:cs="Arial"/>
                <w:b/>
                <w:sz w:val="36"/>
                <w:szCs w:val="36"/>
              </w:rPr>
              <w:t>ΔΙΕΥΘΥΝΤΗΣ ΙΑΤΡΙΚΗΣ ΥΠΗΡΕΣΙΑΣ</w:t>
            </w:r>
          </w:p>
        </w:tc>
      </w:tr>
      <w:tr w:rsidR="00437F1E" w:rsidTr="00437F1E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37F1E" w:rsidRPr="00437F1E" w:rsidRDefault="00437F1E" w:rsidP="00437F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ΓΡΑΦΕΙΟ ΠΕΤΡΑΚΗ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37F1E" w:rsidRPr="00437F1E" w:rsidRDefault="00437F1E" w:rsidP="00437F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273</w:t>
            </w:r>
          </w:p>
        </w:tc>
      </w:tr>
      <w:tr w:rsidR="00ED56F0" w:rsidTr="008C6E43">
        <w:trPr>
          <w:trHeight w:val="145"/>
        </w:trPr>
        <w:tc>
          <w:tcPr>
            <w:tcW w:w="10065" w:type="dxa"/>
            <w:gridSpan w:val="2"/>
            <w:shd w:val="clear" w:color="auto" w:fill="8DB3E2" w:themeFill="text2" w:themeFillTint="66"/>
          </w:tcPr>
          <w:p w:rsidR="00ED56F0" w:rsidRPr="00ED56F0" w:rsidRDefault="00ED56F0" w:rsidP="00ED56F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D56F0">
              <w:rPr>
                <w:rFonts w:ascii="Arial" w:hAnsi="Arial" w:cs="Arial"/>
                <w:b/>
                <w:sz w:val="36"/>
                <w:szCs w:val="36"/>
              </w:rPr>
              <w:t>ΤΜΗΜΑ ΕΠΕΙΓΟΝΤΩΝ ΠΕΡΙΣΤΑΤΙΚΩΝ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F72D09" w:rsidRDefault="00ED56F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ΤΕΠ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851749" w:rsidRPr="00F72D09" w:rsidRDefault="00ED56F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211</w:t>
            </w:r>
          </w:p>
        </w:tc>
      </w:tr>
      <w:tr w:rsidR="00C45A6C" w:rsidTr="008C6E43">
        <w:trPr>
          <w:trHeight w:val="145"/>
        </w:trPr>
        <w:tc>
          <w:tcPr>
            <w:tcW w:w="5207" w:type="dxa"/>
            <w:shd w:val="pct10" w:color="auto" w:fill="auto"/>
          </w:tcPr>
          <w:p w:rsidR="00C45A6C" w:rsidRDefault="00C45A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ΓΡΑΦΕΙΟ ΙΑΤΡΩΝ</w:t>
            </w:r>
          </w:p>
        </w:tc>
        <w:tc>
          <w:tcPr>
            <w:tcW w:w="4858" w:type="dxa"/>
            <w:shd w:val="pct10" w:color="auto" w:fill="auto"/>
          </w:tcPr>
          <w:p w:rsidR="00C45A6C" w:rsidRDefault="00C45A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288</w:t>
            </w:r>
          </w:p>
        </w:tc>
      </w:tr>
      <w:tr w:rsidR="00ED56F0" w:rsidTr="008C6E43">
        <w:trPr>
          <w:trHeight w:val="145"/>
        </w:trPr>
        <w:tc>
          <w:tcPr>
            <w:tcW w:w="10065" w:type="dxa"/>
            <w:gridSpan w:val="2"/>
            <w:shd w:val="clear" w:color="auto" w:fill="8DB3E2" w:themeFill="text2" w:themeFillTint="66"/>
          </w:tcPr>
          <w:p w:rsidR="00ED56F0" w:rsidRPr="009B05DB" w:rsidRDefault="00ED56F0" w:rsidP="00ED56F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B05DB">
              <w:rPr>
                <w:rFonts w:ascii="Arial" w:hAnsi="Arial" w:cs="Arial"/>
                <w:b/>
                <w:sz w:val="36"/>
                <w:szCs w:val="36"/>
              </w:rPr>
              <w:t>ΧΕΙΡΟΥΡΓΕΙΟ - ΑΝΑΙΣΘΗΣΙΟΛΟΓΙΚΟ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9B05DB" w:rsidRDefault="00433358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ΧΕΙΡΟΥΡΓΕΙΟ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851749" w:rsidRPr="009B05DB" w:rsidRDefault="004E144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298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shd w:val="pct10" w:color="auto" w:fill="auto"/>
          </w:tcPr>
          <w:p w:rsidR="00851749" w:rsidRPr="009B05DB" w:rsidRDefault="00433358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ΑΝΑΙΣΘΗΣΙΟΛΟΓΙΚΟ</w:t>
            </w:r>
          </w:p>
        </w:tc>
        <w:tc>
          <w:tcPr>
            <w:tcW w:w="4858" w:type="dxa"/>
            <w:shd w:val="pct10" w:color="auto" w:fill="auto"/>
          </w:tcPr>
          <w:p w:rsidR="00851749" w:rsidRPr="009B05DB" w:rsidRDefault="004E144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296</w:t>
            </w:r>
          </w:p>
        </w:tc>
      </w:tr>
      <w:tr w:rsidR="00ED56F0" w:rsidTr="008C6E43">
        <w:trPr>
          <w:trHeight w:val="145"/>
        </w:trPr>
        <w:tc>
          <w:tcPr>
            <w:tcW w:w="10065" w:type="dxa"/>
            <w:gridSpan w:val="2"/>
            <w:shd w:val="clear" w:color="auto" w:fill="8DB3E2" w:themeFill="text2" w:themeFillTint="66"/>
          </w:tcPr>
          <w:p w:rsidR="00ED56F0" w:rsidRPr="009B05DB" w:rsidRDefault="00ED56F0" w:rsidP="00ED56F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B05DB">
              <w:rPr>
                <w:rFonts w:ascii="Arial" w:hAnsi="Arial" w:cs="Arial"/>
                <w:b/>
                <w:sz w:val="36"/>
                <w:szCs w:val="36"/>
              </w:rPr>
              <w:t>ΚΛΙΝΙΚΕΣ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9B05DB" w:rsidRDefault="00ED56F0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ΠΑΘΟΛΟΓΙΚΗ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851749" w:rsidRPr="009B05DB" w:rsidRDefault="0015320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235</w:t>
            </w:r>
          </w:p>
        </w:tc>
      </w:tr>
      <w:tr w:rsidR="00851749" w:rsidTr="008C6E43">
        <w:trPr>
          <w:trHeight w:val="956"/>
        </w:trPr>
        <w:tc>
          <w:tcPr>
            <w:tcW w:w="5207" w:type="dxa"/>
            <w:shd w:val="pct10" w:color="auto" w:fill="auto"/>
            <w:vAlign w:val="bottom"/>
          </w:tcPr>
          <w:p w:rsidR="00851749" w:rsidRPr="009B05DB" w:rsidRDefault="00ED56F0" w:rsidP="00566CC6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 xml:space="preserve">ΓΡΑΦΕΙΟ </w:t>
            </w:r>
            <w:r w:rsidR="007E1293" w:rsidRPr="009B05DB">
              <w:rPr>
                <w:rFonts w:ascii="Arial" w:hAnsi="Arial" w:cs="Arial"/>
                <w:sz w:val="36"/>
                <w:szCs w:val="36"/>
              </w:rPr>
              <w:t xml:space="preserve">ΔΙΕΥΘΥΝΤΗ / </w:t>
            </w:r>
            <w:r w:rsidRPr="009B05DB">
              <w:rPr>
                <w:rFonts w:ascii="Arial" w:hAnsi="Arial" w:cs="Arial"/>
                <w:sz w:val="36"/>
                <w:szCs w:val="36"/>
              </w:rPr>
              <w:t>ΙΑΤΡΩΝ</w:t>
            </w:r>
            <w:r w:rsidR="007E1293" w:rsidRPr="009B05DB">
              <w:rPr>
                <w:rFonts w:ascii="Arial" w:hAnsi="Arial" w:cs="Arial"/>
                <w:sz w:val="36"/>
                <w:szCs w:val="36"/>
              </w:rPr>
              <w:t xml:space="preserve"> ΠΑΘΟΛΟΓΙΚΗΣ</w:t>
            </w:r>
          </w:p>
        </w:tc>
        <w:tc>
          <w:tcPr>
            <w:tcW w:w="4858" w:type="dxa"/>
            <w:shd w:val="pct10" w:color="auto" w:fill="auto"/>
            <w:vAlign w:val="bottom"/>
          </w:tcPr>
          <w:p w:rsidR="00851749" w:rsidRPr="009B05DB" w:rsidRDefault="0015320B" w:rsidP="00566CC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238</w:t>
            </w:r>
            <w:r w:rsidR="004E1448">
              <w:rPr>
                <w:rFonts w:ascii="Arial" w:hAnsi="Arial" w:cs="Arial"/>
                <w:sz w:val="36"/>
                <w:szCs w:val="36"/>
              </w:rPr>
              <w:t>, 236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9B05DB" w:rsidRDefault="007E1293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ΧΕΙΡΟΥΡΓΙΚΗ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851749" w:rsidRPr="009B05DB" w:rsidRDefault="0015320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247</w:t>
            </w:r>
          </w:p>
        </w:tc>
      </w:tr>
      <w:tr w:rsidR="0015320B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15320B" w:rsidRPr="009B05DB" w:rsidRDefault="0015320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ΓΡΑΦΕΙΟ ΙΑΤΡΩΝ ΧΕΙΡΟΥΡΓΙΚΗΣ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  <w:shd w:val="pct10" w:color="auto" w:fill="auto"/>
            <w:vAlign w:val="bottom"/>
          </w:tcPr>
          <w:p w:rsidR="0015320B" w:rsidRDefault="0015320B" w:rsidP="005D716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246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51749" w:rsidRPr="009B05DB" w:rsidRDefault="007E1293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ΓΡΑΦΕΙΟ ΔΙΕΥΘΥΝΤΗ ΧΕΙΡΟΥΡΓΙΚΗΣ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:rsidR="00851749" w:rsidRPr="009B05DB" w:rsidRDefault="0015320B" w:rsidP="005D716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255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851749" w:rsidRPr="009B05DB" w:rsidRDefault="007E1293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lastRenderedPageBreak/>
              <w:t>ΚΑΡΔΙΟΛΟΓΙΚΗ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851749" w:rsidRPr="009B05DB" w:rsidRDefault="0015320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269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shd w:val="clear" w:color="auto" w:fill="auto"/>
          </w:tcPr>
          <w:p w:rsidR="00851749" w:rsidRPr="009B05DB" w:rsidRDefault="007E1293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ΓΡΑΦΕΙΟ ΔΙΕΥΘΥΝΤΗ / ΙΑΤΡΩΝ ΚΑΡΔΙΟΛΟΓΙΚΗΣ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851749" w:rsidRPr="009B05DB" w:rsidRDefault="000D6696" w:rsidP="000D669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264</w:t>
            </w:r>
          </w:p>
        </w:tc>
      </w:tr>
      <w:tr w:rsidR="002205DE" w:rsidTr="008C6E43">
        <w:trPr>
          <w:trHeight w:val="145"/>
        </w:trPr>
        <w:tc>
          <w:tcPr>
            <w:tcW w:w="10065" w:type="dxa"/>
            <w:gridSpan w:val="2"/>
            <w:shd w:val="clear" w:color="auto" w:fill="8DB3E2" w:themeFill="text2" w:themeFillTint="66"/>
          </w:tcPr>
          <w:p w:rsidR="002205DE" w:rsidRPr="009B05DB" w:rsidRDefault="002205DE" w:rsidP="002205D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B05DB">
              <w:rPr>
                <w:rFonts w:ascii="Arial" w:hAnsi="Arial" w:cs="Arial"/>
                <w:b/>
                <w:sz w:val="36"/>
                <w:szCs w:val="36"/>
              </w:rPr>
              <w:t>ΤΑΚΤΙΚΑ ΕΞΩΤΕΡΙΚΑ ΙΑΤΡΕΙΑ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9B05DB" w:rsidRDefault="00433358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ΠΡΟΪΣΤΑΜΕΝΗ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851749" w:rsidRPr="009B05DB" w:rsidRDefault="00A678C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245</w:t>
            </w:r>
          </w:p>
        </w:tc>
      </w:tr>
      <w:tr w:rsidR="00851749" w:rsidTr="0095049F">
        <w:trPr>
          <w:trHeight w:val="755"/>
        </w:trPr>
        <w:tc>
          <w:tcPr>
            <w:tcW w:w="5207" w:type="dxa"/>
            <w:shd w:val="pct10" w:color="auto" w:fill="auto"/>
          </w:tcPr>
          <w:p w:rsidR="00851749" w:rsidRPr="009B05DB" w:rsidRDefault="00433358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ΓΥΝΑΙΚΟΛΟΓΙΚΟ / ΜΑΙΕΥΤΙΚΟ</w:t>
            </w:r>
          </w:p>
        </w:tc>
        <w:tc>
          <w:tcPr>
            <w:tcW w:w="4858" w:type="dxa"/>
            <w:shd w:val="pct10" w:color="auto" w:fill="auto"/>
            <w:vAlign w:val="bottom"/>
          </w:tcPr>
          <w:p w:rsidR="00851749" w:rsidRPr="009B05DB" w:rsidRDefault="0015320B" w:rsidP="0095049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230</w:t>
            </w:r>
            <w:r w:rsidR="004C7A32">
              <w:rPr>
                <w:rFonts w:ascii="Arial" w:hAnsi="Arial" w:cs="Arial"/>
                <w:sz w:val="36"/>
                <w:szCs w:val="36"/>
              </w:rPr>
              <w:t>, 130</w:t>
            </w:r>
          </w:p>
        </w:tc>
      </w:tr>
      <w:tr w:rsidR="00851749" w:rsidTr="008C6E43">
        <w:trPr>
          <w:trHeight w:val="145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9B05DB" w:rsidRDefault="00433358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ΚΑΡΔΙΟΛΟΓΙΚΟ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851749" w:rsidRPr="009B05DB" w:rsidRDefault="0015320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216</w:t>
            </w:r>
          </w:p>
        </w:tc>
      </w:tr>
      <w:tr w:rsidR="00851749" w:rsidTr="008C6E43">
        <w:trPr>
          <w:trHeight w:val="831"/>
        </w:trPr>
        <w:tc>
          <w:tcPr>
            <w:tcW w:w="5207" w:type="dxa"/>
            <w:shd w:val="pct10" w:color="auto" w:fill="auto"/>
          </w:tcPr>
          <w:p w:rsidR="00851749" w:rsidRPr="009B05DB" w:rsidRDefault="00433358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ΚΑΡΔΙΟΛΟΓΙΚΟ - ΤΕΣΤ ΚΟΠΩΣΗΣ</w:t>
            </w:r>
          </w:p>
        </w:tc>
        <w:tc>
          <w:tcPr>
            <w:tcW w:w="4858" w:type="dxa"/>
            <w:shd w:val="pct10" w:color="auto" w:fill="auto"/>
            <w:vAlign w:val="bottom"/>
          </w:tcPr>
          <w:p w:rsidR="00851749" w:rsidRPr="009B05DB" w:rsidRDefault="0015320B" w:rsidP="005D716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280</w:t>
            </w:r>
          </w:p>
        </w:tc>
      </w:tr>
      <w:tr w:rsidR="00851749" w:rsidTr="008C6E43">
        <w:trPr>
          <w:trHeight w:val="408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9B05DB" w:rsidRDefault="00433358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ΚΑΡΔΙΟΛΟΓΙΚΟ - ΥΠΕΡΗΧΟΣ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851749" w:rsidRPr="009B05DB" w:rsidRDefault="0015320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280</w:t>
            </w:r>
          </w:p>
        </w:tc>
      </w:tr>
      <w:tr w:rsidR="00851749" w:rsidTr="008C6E43">
        <w:trPr>
          <w:trHeight w:val="423"/>
        </w:trPr>
        <w:tc>
          <w:tcPr>
            <w:tcW w:w="5207" w:type="dxa"/>
            <w:shd w:val="pct10" w:color="auto" w:fill="auto"/>
          </w:tcPr>
          <w:p w:rsidR="00851749" w:rsidRPr="009B05DB" w:rsidRDefault="00E471A2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ΟΔΟΝΤΙΑΤΡΙΚΟ</w:t>
            </w:r>
          </w:p>
        </w:tc>
        <w:tc>
          <w:tcPr>
            <w:tcW w:w="4858" w:type="dxa"/>
            <w:shd w:val="pct10" w:color="auto" w:fill="auto"/>
          </w:tcPr>
          <w:p w:rsidR="00851749" w:rsidRPr="009B05DB" w:rsidRDefault="00E471A2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217 , 218</w:t>
            </w:r>
          </w:p>
        </w:tc>
      </w:tr>
      <w:tr w:rsidR="00851749" w:rsidTr="008C6E43">
        <w:trPr>
          <w:trHeight w:val="408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9B05DB" w:rsidRDefault="00E471A2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ΟΡΘΟΠΑΙΔΙΚΟ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851749" w:rsidRPr="009B05DB" w:rsidRDefault="0015320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214, 215</w:t>
            </w:r>
          </w:p>
        </w:tc>
      </w:tr>
      <w:tr w:rsidR="00851749" w:rsidTr="006068B7">
        <w:trPr>
          <w:trHeight w:val="363"/>
        </w:trPr>
        <w:tc>
          <w:tcPr>
            <w:tcW w:w="5207" w:type="dxa"/>
            <w:shd w:val="pct10" w:color="auto" w:fill="auto"/>
          </w:tcPr>
          <w:p w:rsidR="00851749" w:rsidRPr="006068B7" w:rsidRDefault="00E471A2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 xml:space="preserve">ΟΡΘΟΠΑΙΔΙΚΟ </w:t>
            </w:r>
            <w:r w:rsidR="006068B7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  <w:r w:rsidR="006068B7">
              <w:rPr>
                <w:rFonts w:ascii="Arial" w:hAnsi="Arial" w:cs="Arial"/>
                <w:sz w:val="36"/>
                <w:szCs w:val="36"/>
              </w:rPr>
              <w:t>Δ/ΝΤΗΣ</w:t>
            </w:r>
          </w:p>
        </w:tc>
        <w:tc>
          <w:tcPr>
            <w:tcW w:w="4858" w:type="dxa"/>
            <w:shd w:val="pct10" w:color="auto" w:fill="auto"/>
            <w:vAlign w:val="bottom"/>
          </w:tcPr>
          <w:p w:rsidR="00851749" w:rsidRPr="009B05DB" w:rsidRDefault="0015320B" w:rsidP="0095049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232</w:t>
            </w:r>
          </w:p>
        </w:tc>
      </w:tr>
      <w:tr w:rsidR="00851749" w:rsidTr="008C6E43">
        <w:trPr>
          <w:trHeight w:val="423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9B05DB" w:rsidRDefault="00E471A2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ΟΥΡΟΛΟΓΙΚΟ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851749" w:rsidRPr="009B05DB" w:rsidRDefault="0015320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="004C7A32">
              <w:rPr>
                <w:rFonts w:ascii="Arial" w:hAnsi="Arial" w:cs="Arial"/>
                <w:sz w:val="36"/>
                <w:szCs w:val="36"/>
              </w:rPr>
              <w:t>32</w:t>
            </w:r>
          </w:p>
        </w:tc>
      </w:tr>
      <w:tr w:rsidR="00851749" w:rsidTr="008C6E43">
        <w:trPr>
          <w:trHeight w:val="408"/>
        </w:trPr>
        <w:tc>
          <w:tcPr>
            <w:tcW w:w="5207" w:type="dxa"/>
            <w:shd w:val="pct10" w:color="auto" w:fill="auto"/>
          </w:tcPr>
          <w:p w:rsidR="00851749" w:rsidRPr="009B05DB" w:rsidRDefault="00E471A2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ΟΦΘΑΛΜΟΛΟΓΙΚΟ</w:t>
            </w:r>
          </w:p>
        </w:tc>
        <w:tc>
          <w:tcPr>
            <w:tcW w:w="4858" w:type="dxa"/>
            <w:shd w:val="pct10" w:color="auto" w:fill="auto"/>
          </w:tcPr>
          <w:p w:rsidR="00851749" w:rsidRPr="009B05DB" w:rsidRDefault="00E93A0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287</w:t>
            </w:r>
          </w:p>
        </w:tc>
      </w:tr>
      <w:tr w:rsidR="00851749" w:rsidTr="008C6E43">
        <w:trPr>
          <w:trHeight w:val="423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9B05DB" w:rsidRDefault="00E471A2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ΠΑΙΔΙΑΤΡΙΚΟ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851749" w:rsidRPr="009B05DB" w:rsidRDefault="005F75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268</w:t>
            </w:r>
          </w:p>
        </w:tc>
      </w:tr>
      <w:tr w:rsidR="00851749" w:rsidTr="008C6E43">
        <w:trPr>
          <w:trHeight w:val="423"/>
        </w:trPr>
        <w:tc>
          <w:tcPr>
            <w:tcW w:w="5207" w:type="dxa"/>
            <w:shd w:val="pct10" w:color="auto" w:fill="auto"/>
          </w:tcPr>
          <w:p w:rsidR="00851749" w:rsidRPr="009B05DB" w:rsidRDefault="00E471A2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ΠΝΕΥΜΟΝΟΛΟΓΙΚΟ</w:t>
            </w:r>
          </w:p>
        </w:tc>
        <w:tc>
          <w:tcPr>
            <w:tcW w:w="4858" w:type="dxa"/>
            <w:shd w:val="pct10" w:color="auto" w:fill="auto"/>
          </w:tcPr>
          <w:p w:rsidR="00851749" w:rsidRPr="009B05DB" w:rsidRDefault="0015320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244, 259</w:t>
            </w:r>
          </w:p>
        </w:tc>
      </w:tr>
      <w:tr w:rsidR="00851749" w:rsidTr="008C6E43">
        <w:trPr>
          <w:trHeight w:val="408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9B05DB" w:rsidRDefault="00E471A2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ΧΕΙΡΟΥΡΓΙΚΟ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851749" w:rsidRPr="009B05DB" w:rsidRDefault="0015320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212</w:t>
            </w:r>
          </w:p>
        </w:tc>
      </w:tr>
      <w:tr w:rsidR="00851749" w:rsidTr="008C6E43">
        <w:trPr>
          <w:trHeight w:val="831"/>
        </w:trPr>
        <w:tc>
          <w:tcPr>
            <w:tcW w:w="5207" w:type="dxa"/>
            <w:shd w:val="pct10" w:color="auto" w:fill="auto"/>
          </w:tcPr>
          <w:p w:rsidR="00851749" w:rsidRPr="009B05DB" w:rsidRDefault="00E471A2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ΧΕΙΡΟΥΡΓΙΚΟ - ΜΙΚΡΟΕΠΕΜΒΑΣΕΙΣ</w:t>
            </w:r>
          </w:p>
        </w:tc>
        <w:tc>
          <w:tcPr>
            <w:tcW w:w="4858" w:type="dxa"/>
            <w:shd w:val="pct10" w:color="auto" w:fill="auto"/>
            <w:vAlign w:val="bottom"/>
          </w:tcPr>
          <w:p w:rsidR="00851749" w:rsidRPr="009B05DB" w:rsidRDefault="009715EB" w:rsidP="005D716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283</w:t>
            </w:r>
          </w:p>
        </w:tc>
      </w:tr>
      <w:tr w:rsidR="00851749" w:rsidTr="008C6E43">
        <w:trPr>
          <w:trHeight w:val="408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851749" w:rsidRPr="009B05DB" w:rsidRDefault="00E471A2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ΨΥΧΙΚΗΣ ΥΓΕΙΑΣ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851749" w:rsidRPr="009B05DB" w:rsidRDefault="0015320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292</w:t>
            </w:r>
            <w:r w:rsidR="00B43D35">
              <w:rPr>
                <w:rFonts w:ascii="Arial" w:hAnsi="Arial" w:cs="Arial"/>
                <w:sz w:val="36"/>
                <w:szCs w:val="36"/>
              </w:rPr>
              <w:t>, 185</w:t>
            </w:r>
          </w:p>
        </w:tc>
      </w:tr>
      <w:tr w:rsidR="00851749" w:rsidTr="008C6E43">
        <w:trPr>
          <w:trHeight w:val="408"/>
        </w:trPr>
        <w:tc>
          <w:tcPr>
            <w:tcW w:w="5207" w:type="dxa"/>
            <w:shd w:val="pct10" w:color="auto" w:fill="auto"/>
          </w:tcPr>
          <w:p w:rsidR="00851749" w:rsidRPr="009B05DB" w:rsidRDefault="00E471A2">
            <w:pPr>
              <w:rPr>
                <w:rFonts w:ascii="Arial" w:hAnsi="Arial" w:cs="Arial"/>
                <w:sz w:val="36"/>
                <w:szCs w:val="36"/>
              </w:rPr>
            </w:pPr>
            <w:r w:rsidRPr="009B05DB">
              <w:rPr>
                <w:rFonts w:ascii="Arial" w:hAnsi="Arial" w:cs="Arial"/>
                <w:sz w:val="36"/>
                <w:szCs w:val="36"/>
              </w:rPr>
              <w:t>ΩΡΛ</w:t>
            </w:r>
          </w:p>
        </w:tc>
        <w:tc>
          <w:tcPr>
            <w:tcW w:w="4858" w:type="dxa"/>
            <w:shd w:val="pct10" w:color="auto" w:fill="auto"/>
          </w:tcPr>
          <w:p w:rsidR="00851749" w:rsidRPr="009B05DB" w:rsidRDefault="0015320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213</w:t>
            </w:r>
          </w:p>
        </w:tc>
      </w:tr>
      <w:tr w:rsidR="00EB56E3" w:rsidTr="008C6E43">
        <w:trPr>
          <w:trHeight w:val="408"/>
        </w:trPr>
        <w:tc>
          <w:tcPr>
            <w:tcW w:w="10065" w:type="dxa"/>
            <w:gridSpan w:val="2"/>
            <w:shd w:val="clear" w:color="auto" w:fill="8DB3E2" w:themeFill="text2" w:themeFillTint="66"/>
          </w:tcPr>
          <w:p w:rsidR="00EB56E3" w:rsidRPr="00EB56E3" w:rsidRDefault="00EB56E3" w:rsidP="00EB56E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B56E3">
              <w:rPr>
                <w:rFonts w:ascii="Arial" w:hAnsi="Arial" w:cs="Arial"/>
                <w:b/>
                <w:sz w:val="36"/>
                <w:szCs w:val="36"/>
              </w:rPr>
              <w:t>ΦΥΣΙΚΟΘΕΡΑΠΕΥΤΗΡΙΟ</w:t>
            </w:r>
          </w:p>
        </w:tc>
      </w:tr>
      <w:tr w:rsidR="00EB56E3" w:rsidTr="00841910">
        <w:trPr>
          <w:trHeight w:val="649"/>
        </w:trPr>
        <w:tc>
          <w:tcPr>
            <w:tcW w:w="5207" w:type="dxa"/>
          </w:tcPr>
          <w:p w:rsidR="00EB56E3" w:rsidRPr="009B05DB" w:rsidRDefault="009F1DC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ΓΡΑΦΕΙΟ ΦΥΣΙΚΟΘΕΡΑΠΕΥΤΗ</w:t>
            </w:r>
          </w:p>
        </w:tc>
        <w:tc>
          <w:tcPr>
            <w:tcW w:w="4858" w:type="dxa"/>
            <w:vAlign w:val="bottom"/>
          </w:tcPr>
          <w:p w:rsidR="00EB56E3" w:rsidRPr="009B05DB" w:rsidRDefault="009715EB" w:rsidP="0084191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271</w:t>
            </w:r>
          </w:p>
        </w:tc>
      </w:tr>
      <w:tr w:rsidR="00EB56E3" w:rsidTr="008C6E43">
        <w:trPr>
          <w:trHeight w:val="408"/>
        </w:trPr>
        <w:tc>
          <w:tcPr>
            <w:tcW w:w="10065" w:type="dxa"/>
            <w:gridSpan w:val="2"/>
            <w:shd w:val="clear" w:color="auto" w:fill="8DB3E2" w:themeFill="text2" w:themeFillTint="66"/>
          </w:tcPr>
          <w:p w:rsidR="00EB56E3" w:rsidRPr="00EB56E3" w:rsidRDefault="00EB56E3" w:rsidP="00EB56E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B56E3">
              <w:rPr>
                <w:rFonts w:ascii="Arial" w:hAnsi="Arial" w:cs="Arial"/>
                <w:b/>
                <w:sz w:val="36"/>
                <w:szCs w:val="36"/>
              </w:rPr>
              <w:t>ΔΙΑΙΤΟΛΟΓΙΑΣ - ΔΙΑΤΡΟΦΗΣ</w:t>
            </w:r>
          </w:p>
        </w:tc>
      </w:tr>
      <w:tr w:rsidR="00EB56E3" w:rsidTr="008C6E43">
        <w:trPr>
          <w:trHeight w:val="423"/>
        </w:trPr>
        <w:tc>
          <w:tcPr>
            <w:tcW w:w="5207" w:type="dxa"/>
          </w:tcPr>
          <w:p w:rsidR="00EB56E3" w:rsidRPr="009B05DB" w:rsidRDefault="009F1DC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ΓΡΑΦΕΙΟ ΔΙΑΙΤΟΛΟΓΟΥ</w:t>
            </w:r>
          </w:p>
        </w:tc>
        <w:tc>
          <w:tcPr>
            <w:tcW w:w="4858" w:type="dxa"/>
          </w:tcPr>
          <w:p w:rsidR="00EB56E3" w:rsidRPr="009B05DB" w:rsidRDefault="009715E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245</w:t>
            </w:r>
          </w:p>
        </w:tc>
      </w:tr>
      <w:tr w:rsidR="009F1DC6" w:rsidTr="008C6E43">
        <w:trPr>
          <w:trHeight w:val="423"/>
        </w:trPr>
        <w:tc>
          <w:tcPr>
            <w:tcW w:w="10065" w:type="dxa"/>
            <w:gridSpan w:val="2"/>
            <w:shd w:val="clear" w:color="auto" w:fill="8DB3E2" w:themeFill="text2" w:themeFillTint="66"/>
          </w:tcPr>
          <w:p w:rsidR="009F1DC6" w:rsidRPr="008929A3" w:rsidRDefault="008929A3" w:rsidP="008929A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929A3">
              <w:rPr>
                <w:rFonts w:ascii="Arial" w:hAnsi="Arial" w:cs="Arial"/>
                <w:b/>
                <w:sz w:val="36"/>
                <w:szCs w:val="36"/>
              </w:rPr>
              <w:t>ΑΙΜΟΔΟΣΙΑ</w:t>
            </w:r>
          </w:p>
        </w:tc>
      </w:tr>
      <w:tr w:rsidR="00EB56E3" w:rsidTr="008C6E43">
        <w:trPr>
          <w:trHeight w:val="408"/>
        </w:trPr>
        <w:tc>
          <w:tcPr>
            <w:tcW w:w="5207" w:type="dxa"/>
          </w:tcPr>
          <w:p w:rsidR="00EB56E3" w:rsidRPr="009B05DB" w:rsidRDefault="008929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ΤΜΗΜΑ ΑΙΜΟΔΟΣΙΑΣ</w:t>
            </w:r>
          </w:p>
        </w:tc>
        <w:tc>
          <w:tcPr>
            <w:tcW w:w="4858" w:type="dxa"/>
          </w:tcPr>
          <w:p w:rsidR="00EB56E3" w:rsidRPr="009B05DB" w:rsidRDefault="0015320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231</w:t>
            </w:r>
          </w:p>
        </w:tc>
      </w:tr>
      <w:tr w:rsidR="00E67F10" w:rsidTr="008C6E43">
        <w:trPr>
          <w:trHeight w:val="423"/>
        </w:trPr>
        <w:tc>
          <w:tcPr>
            <w:tcW w:w="10065" w:type="dxa"/>
            <w:gridSpan w:val="2"/>
            <w:shd w:val="clear" w:color="auto" w:fill="8DB3E2" w:themeFill="text2" w:themeFillTint="66"/>
          </w:tcPr>
          <w:p w:rsidR="00E67F10" w:rsidRPr="00E67F10" w:rsidRDefault="00E67F10" w:rsidP="00E67F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67F10">
              <w:rPr>
                <w:rFonts w:ascii="Arial" w:hAnsi="Arial" w:cs="Arial"/>
                <w:b/>
                <w:sz w:val="36"/>
                <w:szCs w:val="36"/>
              </w:rPr>
              <w:t>ΤΕΧΝΙΚΗ ΥΠΗΡΕΣΙΑ</w:t>
            </w:r>
          </w:p>
        </w:tc>
      </w:tr>
      <w:tr w:rsidR="00E67F10" w:rsidTr="008C6E43">
        <w:trPr>
          <w:trHeight w:val="423"/>
        </w:trPr>
        <w:tc>
          <w:tcPr>
            <w:tcW w:w="5207" w:type="dxa"/>
            <w:tcBorders>
              <w:bottom w:val="single" w:sz="4" w:space="0" w:color="000000" w:themeColor="text1"/>
            </w:tcBorders>
          </w:tcPr>
          <w:p w:rsidR="00E67F10" w:rsidRDefault="00E67F1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ΠΡΟΪΣΤΑΜΕΝΟΣ</w:t>
            </w: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:rsidR="00E67F10" w:rsidRPr="009B05DB" w:rsidRDefault="00E67F1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274</w:t>
            </w:r>
          </w:p>
        </w:tc>
      </w:tr>
      <w:tr w:rsidR="00E67F10" w:rsidTr="008C6E43">
        <w:trPr>
          <w:trHeight w:val="408"/>
        </w:trPr>
        <w:tc>
          <w:tcPr>
            <w:tcW w:w="5207" w:type="dxa"/>
            <w:shd w:val="pct10" w:color="auto" w:fill="auto"/>
          </w:tcPr>
          <w:p w:rsidR="00E67F10" w:rsidRDefault="00E67F1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>ΗΛΕΚΤΡΟΛΟΓΟΙ</w:t>
            </w:r>
          </w:p>
        </w:tc>
        <w:tc>
          <w:tcPr>
            <w:tcW w:w="4858" w:type="dxa"/>
            <w:shd w:val="pct10" w:color="auto" w:fill="auto"/>
          </w:tcPr>
          <w:p w:rsidR="00E67F10" w:rsidRPr="009B05DB" w:rsidRDefault="00E67F1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294</w:t>
            </w:r>
          </w:p>
        </w:tc>
      </w:tr>
      <w:tr w:rsidR="00EB6529" w:rsidTr="00EB6529">
        <w:trPr>
          <w:trHeight w:val="408"/>
        </w:trPr>
        <w:tc>
          <w:tcPr>
            <w:tcW w:w="5207" w:type="dxa"/>
            <w:shd w:val="clear" w:color="auto" w:fill="FFFFFF" w:themeFill="background1"/>
          </w:tcPr>
          <w:p w:rsidR="00EB6529" w:rsidRDefault="00EB652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ΨΥΚΤΙΚΟΣ</w:t>
            </w:r>
          </w:p>
        </w:tc>
        <w:tc>
          <w:tcPr>
            <w:tcW w:w="4858" w:type="dxa"/>
            <w:shd w:val="clear" w:color="auto" w:fill="FFFFFF" w:themeFill="background1"/>
          </w:tcPr>
          <w:p w:rsidR="00EB6529" w:rsidRDefault="00EB652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277</w:t>
            </w:r>
          </w:p>
        </w:tc>
      </w:tr>
      <w:tr w:rsidR="00EE2C5D" w:rsidTr="008C6E43">
        <w:trPr>
          <w:trHeight w:val="423"/>
        </w:trPr>
        <w:tc>
          <w:tcPr>
            <w:tcW w:w="10065" w:type="dxa"/>
            <w:gridSpan w:val="2"/>
            <w:shd w:val="clear" w:color="auto" w:fill="8DB3E2" w:themeFill="text2" w:themeFillTint="66"/>
          </w:tcPr>
          <w:p w:rsidR="00EE2C5D" w:rsidRPr="00EE2C5D" w:rsidRDefault="00CF0B11" w:rsidP="00EE2C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ΕΜΒΟΛΙΑΣΤΙΚΟ ΚΕΝΤΡΟ</w:t>
            </w:r>
          </w:p>
        </w:tc>
      </w:tr>
      <w:tr w:rsidR="00EE2C5D" w:rsidTr="008C6E43">
        <w:trPr>
          <w:trHeight w:val="423"/>
        </w:trPr>
        <w:tc>
          <w:tcPr>
            <w:tcW w:w="5207" w:type="dxa"/>
          </w:tcPr>
          <w:p w:rsidR="00EE2C5D" w:rsidRDefault="00CF0B1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ΕΜΒΟΛΙΑ</w:t>
            </w:r>
          </w:p>
        </w:tc>
        <w:tc>
          <w:tcPr>
            <w:tcW w:w="4858" w:type="dxa"/>
          </w:tcPr>
          <w:p w:rsidR="00EE2C5D" w:rsidRPr="009B05DB" w:rsidRDefault="00CF0B1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128</w:t>
            </w:r>
          </w:p>
        </w:tc>
      </w:tr>
    </w:tbl>
    <w:p w:rsidR="00E47DE8" w:rsidRDefault="00E47DE8"/>
    <w:sectPr w:rsidR="00E47DE8" w:rsidSect="00231E40">
      <w:pgSz w:w="11906" w:h="16838"/>
      <w:pgMar w:top="1440" w:right="1797" w:bottom="1440" w:left="17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1749"/>
    <w:rsid w:val="000519C0"/>
    <w:rsid w:val="0008380E"/>
    <w:rsid w:val="000D4E9B"/>
    <w:rsid w:val="000D6696"/>
    <w:rsid w:val="000E476E"/>
    <w:rsid w:val="000E7D31"/>
    <w:rsid w:val="000F02A9"/>
    <w:rsid w:val="0015320B"/>
    <w:rsid w:val="00185A50"/>
    <w:rsid w:val="00204E54"/>
    <w:rsid w:val="002205DE"/>
    <w:rsid w:val="00225142"/>
    <w:rsid w:val="00225902"/>
    <w:rsid w:val="00231E40"/>
    <w:rsid w:val="00264551"/>
    <w:rsid w:val="00277F10"/>
    <w:rsid w:val="003500BA"/>
    <w:rsid w:val="00366D58"/>
    <w:rsid w:val="003A31AD"/>
    <w:rsid w:val="003C031B"/>
    <w:rsid w:val="00410733"/>
    <w:rsid w:val="00417BF0"/>
    <w:rsid w:val="00433358"/>
    <w:rsid w:val="00437F1E"/>
    <w:rsid w:val="004C7A32"/>
    <w:rsid w:val="004D7EA1"/>
    <w:rsid w:val="004E1448"/>
    <w:rsid w:val="004F0A59"/>
    <w:rsid w:val="004F20DB"/>
    <w:rsid w:val="0050243C"/>
    <w:rsid w:val="00513BA3"/>
    <w:rsid w:val="0052584C"/>
    <w:rsid w:val="00527E31"/>
    <w:rsid w:val="00566CC6"/>
    <w:rsid w:val="005A020C"/>
    <w:rsid w:val="005A04F5"/>
    <w:rsid w:val="005D7169"/>
    <w:rsid w:val="005F7522"/>
    <w:rsid w:val="006068B7"/>
    <w:rsid w:val="0061173B"/>
    <w:rsid w:val="00676CE1"/>
    <w:rsid w:val="00712AC5"/>
    <w:rsid w:val="00713B6E"/>
    <w:rsid w:val="0073776B"/>
    <w:rsid w:val="007D17FD"/>
    <w:rsid w:val="007E1293"/>
    <w:rsid w:val="007F4A1C"/>
    <w:rsid w:val="008002AB"/>
    <w:rsid w:val="0081055B"/>
    <w:rsid w:val="00841910"/>
    <w:rsid w:val="00851749"/>
    <w:rsid w:val="008929A3"/>
    <w:rsid w:val="008A14F3"/>
    <w:rsid w:val="008C6E43"/>
    <w:rsid w:val="008F7D74"/>
    <w:rsid w:val="00914280"/>
    <w:rsid w:val="00916163"/>
    <w:rsid w:val="00947663"/>
    <w:rsid w:val="0095049F"/>
    <w:rsid w:val="009715EB"/>
    <w:rsid w:val="009B05DB"/>
    <w:rsid w:val="009B4365"/>
    <w:rsid w:val="009F1DC6"/>
    <w:rsid w:val="00A66034"/>
    <w:rsid w:val="00A678C1"/>
    <w:rsid w:val="00A9518E"/>
    <w:rsid w:val="00AB144B"/>
    <w:rsid w:val="00AB45CA"/>
    <w:rsid w:val="00AC6DF7"/>
    <w:rsid w:val="00AF4E04"/>
    <w:rsid w:val="00B43D35"/>
    <w:rsid w:val="00B564D4"/>
    <w:rsid w:val="00BC58C5"/>
    <w:rsid w:val="00C45A6C"/>
    <w:rsid w:val="00CC1051"/>
    <w:rsid w:val="00CC7EF2"/>
    <w:rsid w:val="00CD7EF7"/>
    <w:rsid w:val="00CF0B11"/>
    <w:rsid w:val="00D37D11"/>
    <w:rsid w:val="00D44DD8"/>
    <w:rsid w:val="00D47378"/>
    <w:rsid w:val="00D5048A"/>
    <w:rsid w:val="00D804DC"/>
    <w:rsid w:val="00E04897"/>
    <w:rsid w:val="00E30B87"/>
    <w:rsid w:val="00E471A2"/>
    <w:rsid w:val="00E47DE8"/>
    <w:rsid w:val="00E67F10"/>
    <w:rsid w:val="00E93A0E"/>
    <w:rsid w:val="00EB3ECB"/>
    <w:rsid w:val="00EB56E3"/>
    <w:rsid w:val="00EB6529"/>
    <w:rsid w:val="00ED56F0"/>
    <w:rsid w:val="00EE2C5D"/>
    <w:rsid w:val="00F72D09"/>
    <w:rsid w:val="00F80AE9"/>
    <w:rsid w:val="00F84B54"/>
    <w:rsid w:val="00FB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138</cp:revision>
  <cp:lastPrinted>2019-06-20T09:44:00Z</cp:lastPrinted>
  <dcterms:created xsi:type="dcterms:W3CDTF">2019-06-19T10:35:00Z</dcterms:created>
  <dcterms:modified xsi:type="dcterms:W3CDTF">2023-02-17T10:38:00Z</dcterms:modified>
</cp:coreProperties>
</file>